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6297" w:rsidRPr="00120B8C">
        <w:trPr>
          <w:trHeight w:hRule="exact" w:val="166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C62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6297" w:rsidRPr="00120B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6297" w:rsidRPr="00120B8C">
        <w:trPr>
          <w:trHeight w:hRule="exact" w:val="211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6297" w:rsidRPr="00120B8C">
        <w:trPr>
          <w:trHeight w:hRule="exact" w:val="972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6297" w:rsidRPr="00120B8C">
        <w:trPr>
          <w:trHeight w:hRule="exact" w:val="113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6297" w:rsidRPr="00C83F49">
        <w:trPr>
          <w:trHeight w:hRule="exact" w:val="1396"/>
        </w:trPr>
        <w:tc>
          <w:tcPr>
            <w:tcW w:w="426" w:type="dxa"/>
          </w:tcPr>
          <w:p w:rsidR="001C6297" w:rsidRDefault="001C62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6297" w:rsidRPr="00C83F4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62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15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6297" w:rsidRPr="00C83F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6297" w:rsidRPr="00C83F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C62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C6297">
        <w:trPr>
          <w:trHeight w:hRule="exact" w:val="30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205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62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83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62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д.мед.н.,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фессор Ляпин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6297" w:rsidRPr="00C83F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6297">
        <w:trPr>
          <w:trHeight w:hRule="exact" w:val="555"/>
        </w:trPr>
        <w:tc>
          <w:tcPr>
            <w:tcW w:w="9640" w:type="dxa"/>
          </w:tcPr>
          <w:p w:rsidR="001C6297" w:rsidRDefault="001C6297"/>
        </w:tc>
      </w:tr>
      <w:tr w:rsidR="001C62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C83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6297" w:rsidRPr="00C83F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6297" w:rsidRPr="00C83F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6297" w:rsidRPr="00C83F4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6297" w:rsidRPr="00C83F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C83F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C6297" w:rsidRPr="00C83F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C6297" w:rsidRPr="00C83F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1C6297" w:rsidRPr="00C83F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C6297" w:rsidRPr="00C83F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1C6297" w:rsidRPr="00C83F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1C6297" w:rsidRPr="00C83F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C6297" w:rsidRPr="00C83F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6297" w:rsidRPr="00C83F4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C83F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C6297" w:rsidRPr="00C83F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C6297" w:rsidRPr="00C83F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C6297" w:rsidRPr="00C83F49">
        <w:trPr>
          <w:trHeight w:hRule="exact" w:val="416"/>
        </w:trPr>
        <w:tc>
          <w:tcPr>
            <w:tcW w:w="397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C83F4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6297" w:rsidRPr="00C83F4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C6297" w:rsidRPr="00C83F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62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C6297"/>
        </w:tc>
      </w:tr>
      <w:tr w:rsidR="001C6297" w:rsidRPr="00C83F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C6297" w:rsidRPr="00C83F4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62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416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C6297">
        <w:trPr>
          <w:trHeight w:hRule="exact" w:val="277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C6297" w:rsidRPr="00C83F49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C83F4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1C6297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и ее связи с коррекционной педагогикой и специальной психологией.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психопатологии: этиология, патогенез, нозологический стереотип развития болезни, симптом,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1C6297" w:rsidRPr="00C83F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1C6297" w:rsidRPr="00C83F49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олигофрении.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1C62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имбицильности, идиотии.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1C6297" w:rsidRPr="00120B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1C6297" w:rsidRPr="00120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1C6297" w:rsidRPr="00120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1C62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интеллектуальных нарушений.</w:t>
            </w:r>
          </w:p>
        </w:tc>
      </w:tr>
      <w:tr w:rsidR="001C6297" w:rsidRPr="00C83F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Олигофрении при хромосомных болезнях. Синдром Клайнфелтера. Синдром XYY.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1C62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1C6297" w:rsidRPr="00120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62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1C6297" w:rsidRPr="00120B8C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6297" w:rsidRPr="00120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62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6297" w:rsidRPr="00120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4" w:history="1">
              <w:r w:rsidR="00D776C7">
                <w:rPr>
                  <w:rStyle w:val="a3"/>
                  <w:lang w:val="ru-RU"/>
                </w:rPr>
                <w:t>http://www.iprbookshop.ru/81641.html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5" w:history="1">
              <w:r w:rsidR="00D776C7">
                <w:rPr>
                  <w:rStyle w:val="a3"/>
                  <w:lang w:val="ru-RU"/>
                </w:rPr>
                <w:t>https://urait.ru/bcode/444793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>
        <w:trPr>
          <w:trHeight w:hRule="exact" w:val="304"/>
        </w:trPr>
        <w:tc>
          <w:tcPr>
            <w:tcW w:w="285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6297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D77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120B8C"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7" w:history="1">
              <w:r w:rsidR="00D776C7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6297" w:rsidRPr="00120B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3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6297" w:rsidRPr="00120B8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6297" w:rsidRPr="00120B8C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77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03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03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62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6297" w:rsidRPr="00120B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6297" w:rsidRPr="00120B8C">
        <w:trPr>
          <w:trHeight w:hRule="exact" w:val="277"/>
        </w:trPr>
        <w:tc>
          <w:tcPr>
            <w:tcW w:w="964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6297" w:rsidRPr="00120B8C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3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6297" w:rsidRPr="00120B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032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6297" w:rsidRPr="00120B8C" w:rsidRDefault="001C6297">
      <w:pPr>
        <w:rPr>
          <w:lang w:val="ru-RU"/>
        </w:rPr>
      </w:pPr>
    </w:p>
    <w:sectPr w:rsidR="001C6297" w:rsidRPr="00120B8C" w:rsidSect="001C62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B8C"/>
    <w:rsid w:val="001C6297"/>
    <w:rsid w:val="001F0BC7"/>
    <w:rsid w:val="00820CA3"/>
    <w:rsid w:val="00A03239"/>
    <w:rsid w:val="00C83F49"/>
    <w:rsid w:val="00D31453"/>
    <w:rsid w:val="00D776C7"/>
    <w:rsid w:val="00E209E2"/>
    <w:rsid w:val="00E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5EC464-854C-4ADD-B0FE-A92F994E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6546</Words>
  <Characters>37316</Characters>
  <Application>Microsoft Office Word</Application>
  <DocSecurity>0</DocSecurity>
  <Lines>310</Lines>
  <Paragraphs>87</Paragraphs>
  <ScaleCrop>false</ScaleCrop>
  <Company/>
  <LinksUpToDate>false</LinksUpToDate>
  <CharactersWithSpaces>43775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2022-03-05T18:31:00Z</dcterms:created>
  <dcterms:modified xsi:type="dcterms:W3CDTF">2022-11-13T15:52:00Z</dcterms:modified>
</cp:coreProperties>
</file>